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AFC" w:rsidRDefault="00117AFC">
      <w:pPr>
        <w:rPr>
          <w:noProof/>
        </w:rPr>
      </w:pPr>
      <w:r>
        <w:rPr>
          <w:noProof/>
        </w:rPr>
        <w:t xml:space="preserve">                                                                         </w:t>
      </w:r>
    </w:p>
    <w:p w:rsidR="00117AFC" w:rsidRDefault="00117AFC">
      <w:pPr>
        <w:rPr>
          <w:noProof/>
        </w:rPr>
      </w:pPr>
    </w:p>
    <w:p w:rsidR="00C10CD1" w:rsidRDefault="00117AFC">
      <w:r>
        <w:rPr>
          <w:noProof/>
        </w:rPr>
        <w:drawing>
          <wp:inline distT="0" distB="0" distL="0" distR="0">
            <wp:extent cx="5695950" cy="4774903"/>
            <wp:effectExtent l="0" t="0" r="0" b="698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AGGIAMO INSIEM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0257" cy="477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7AFC" w:rsidRDefault="00117AFC"/>
    <w:p w:rsidR="00117AFC" w:rsidRPr="00117AFC" w:rsidRDefault="00117AFC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17AFC">
        <w:rPr>
          <w:b/>
          <w:bCs/>
        </w:rPr>
        <w:t xml:space="preserve">  </w:t>
      </w:r>
      <w:r>
        <w:rPr>
          <w:b/>
          <w:bCs/>
        </w:rPr>
        <w:t xml:space="preserve">               </w:t>
      </w:r>
      <w:r w:rsidRPr="00117AFC">
        <w:rPr>
          <w:b/>
          <w:bCs/>
        </w:rPr>
        <w:t>INTERESSE</w:t>
      </w:r>
    </w:p>
    <w:tbl>
      <w:tblPr>
        <w:tblW w:w="7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100"/>
        <w:gridCol w:w="960"/>
        <w:gridCol w:w="960"/>
      </w:tblGrid>
      <w:tr w:rsidR="00117AFC" w:rsidRPr="00117AFC" w:rsidTr="00117AFC">
        <w:trPr>
          <w:trHeight w:val="29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AFC" w:rsidRPr="00117AFC" w:rsidRDefault="00117AFC" w:rsidP="00117A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117AFC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ITINERARIO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AFC" w:rsidRPr="00117AFC" w:rsidRDefault="00117AFC" w:rsidP="00117A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117AFC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ALTO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AFC" w:rsidRPr="00117AFC" w:rsidRDefault="00117AFC" w:rsidP="00117A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117AFC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MEDIO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AFC" w:rsidRPr="00117AFC" w:rsidRDefault="00117AFC" w:rsidP="00117A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117AFC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BASSO</w:t>
            </w:r>
          </w:p>
        </w:tc>
      </w:tr>
      <w:tr w:rsidR="00117AFC" w:rsidRPr="00117AFC" w:rsidTr="00117AFC">
        <w:trPr>
          <w:trHeight w:val="29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AFC" w:rsidRPr="00117AFC" w:rsidRDefault="00117AFC" w:rsidP="00117A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17AFC">
              <w:rPr>
                <w:rFonts w:ascii="Calibri" w:eastAsia="Times New Roman" w:hAnsi="Calibri" w:cs="Times New Roman"/>
                <w:color w:val="000000"/>
                <w:lang w:eastAsia="it-IT"/>
              </w:rPr>
              <w:t>CAROVANA WEST USA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AFC" w:rsidRPr="00117AFC" w:rsidRDefault="00117AFC" w:rsidP="00117A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17AF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AFC" w:rsidRPr="00117AFC" w:rsidRDefault="00117AFC" w:rsidP="00117A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17AF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AFC" w:rsidRPr="00117AFC" w:rsidRDefault="00117AFC" w:rsidP="00117A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17AF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117AFC" w:rsidRPr="00117AFC" w:rsidTr="00117AFC">
        <w:trPr>
          <w:trHeight w:val="29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AFC" w:rsidRPr="00117AFC" w:rsidRDefault="00117AFC" w:rsidP="00117A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17AFC">
              <w:rPr>
                <w:rFonts w:ascii="Calibri" w:eastAsia="Times New Roman" w:hAnsi="Calibri" w:cs="Times New Roman"/>
                <w:color w:val="000000"/>
                <w:lang w:eastAsia="it-IT"/>
              </w:rPr>
              <w:t>TOUR USA TEMATICI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AFC" w:rsidRPr="00117AFC" w:rsidRDefault="00117AFC" w:rsidP="00117A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17AF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AFC" w:rsidRPr="00117AFC" w:rsidRDefault="00117AFC" w:rsidP="00117A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17AF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AFC" w:rsidRPr="00117AFC" w:rsidRDefault="00117AFC" w:rsidP="00117A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17AF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117AFC" w:rsidRPr="00117AFC" w:rsidTr="00117AFC">
        <w:trPr>
          <w:trHeight w:val="29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AFC" w:rsidRPr="00117AFC" w:rsidRDefault="00117AFC" w:rsidP="00117A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17AFC">
              <w:rPr>
                <w:rFonts w:ascii="Calibri" w:eastAsia="Times New Roman" w:hAnsi="Calibri" w:cs="Times New Roman"/>
                <w:color w:val="000000"/>
                <w:lang w:eastAsia="it-IT"/>
              </w:rPr>
              <w:t>LE CITTA' AMERICANE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AFC" w:rsidRPr="00117AFC" w:rsidRDefault="00117AFC" w:rsidP="00117A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17AF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AFC" w:rsidRPr="00117AFC" w:rsidRDefault="00117AFC" w:rsidP="00117A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17AF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AFC" w:rsidRPr="00117AFC" w:rsidRDefault="00117AFC" w:rsidP="00117A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17AF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117AFC" w:rsidRPr="00117AFC" w:rsidTr="00117AFC">
        <w:trPr>
          <w:trHeight w:val="29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AFC" w:rsidRPr="00117AFC" w:rsidRDefault="00117AFC" w:rsidP="00117A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17AFC">
              <w:rPr>
                <w:rFonts w:ascii="Calibri" w:eastAsia="Times New Roman" w:hAnsi="Calibri" w:cs="Times New Roman"/>
                <w:color w:val="000000"/>
                <w:lang w:eastAsia="it-IT"/>
              </w:rPr>
              <w:t>USA MONTAGNE ROCCIOSE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AFC" w:rsidRPr="00117AFC" w:rsidRDefault="00117AFC" w:rsidP="00117A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17AF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AFC" w:rsidRPr="00117AFC" w:rsidRDefault="00117AFC" w:rsidP="00117A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17AF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AFC" w:rsidRPr="00117AFC" w:rsidRDefault="00117AFC" w:rsidP="00117A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17AF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117AFC" w:rsidRPr="00117AFC" w:rsidTr="00117AFC">
        <w:trPr>
          <w:trHeight w:val="29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AFC" w:rsidRPr="00117AFC" w:rsidRDefault="00117AFC" w:rsidP="00117A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17AF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AFC" w:rsidRPr="00117AFC" w:rsidRDefault="00117AFC" w:rsidP="00117A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17AF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AFC" w:rsidRPr="00117AFC" w:rsidRDefault="00117AFC" w:rsidP="00117A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17AF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AFC" w:rsidRPr="00117AFC" w:rsidRDefault="00117AFC" w:rsidP="00117A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17AFC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</w:tbl>
    <w:p w:rsidR="00117AFC" w:rsidRDefault="00117AFC"/>
    <w:p w:rsidR="00117AFC" w:rsidRPr="00117AFC" w:rsidRDefault="00117AFC">
      <w:pPr>
        <w:rPr>
          <w:b/>
          <w:bCs/>
        </w:rPr>
      </w:pPr>
      <w:r w:rsidRPr="00117AFC">
        <w:rPr>
          <w:b/>
          <w:bCs/>
        </w:rPr>
        <w:t>PROPONI LE DATE CHE VORRESTI AVERE COME GROUPAGE</w:t>
      </w:r>
    </w:p>
    <w:p w:rsidR="00117AFC" w:rsidRPr="00117AFC" w:rsidRDefault="00117AFC">
      <w:pPr>
        <w:rPr>
          <w:b/>
          <w:bCs/>
        </w:rPr>
      </w:pPr>
      <w:r>
        <w:rPr>
          <w:b/>
          <w:bCs/>
        </w:rPr>
        <w:t>(</w:t>
      </w:r>
      <w:r w:rsidRPr="00117AFC">
        <w:rPr>
          <w:b/>
          <w:bCs/>
        </w:rPr>
        <w:t xml:space="preserve">SCRIVI ITINERARIO TRA QUELLI PRESENTATI E </w:t>
      </w:r>
      <w:r>
        <w:rPr>
          <w:b/>
          <w:bCs/>
        </w:rPr>
        <w:t>LA DATA DI TUO INTERESSE)</w:t>
      </w:r>
    </w:p>
    <w:p w:rsidR="00117AFC" w:rsidRDefault="00117AFC">
      <w:r>
        <w:t>……………………………………………………………………………………</w:t>
      </w:r>
    </w:p>
    <w:p w:rsidR="00117AFC" w:rsidRDefault="00117AFC">
      <w:r>
        <w:t>…………………………………………………………………………………….</w:t>
      </w:r>
    </w:p>
    <w:p w:rsidR="00117AFC" w:rsidRPr="00117AFC" w:rsidRDefault="00117AFC">
      <w:pPr>
        <w:rPr>
          <w:b/>
          <w:bCs/>
        </w:rPr>
      </w:pPr>
      <w:r w:rsidRPr="00117AFC">
        <w:rPr>
          <w:b/>
          <w:bCs/>
        </w:rPr>
        <w:t>PROPONI ITINERARI ALTERNATIVI CHE POTREBBERO INTERESSARTI</w:t>
      </w:r>
    </w:p>
    <w:p w:rsidR="00117AFC" w:rsidRDefault="00117AFC">
      <w:r>
        <w:t>…………………………………………………………………………………..</w:t>
      </w:r>
    </w:p>
    <w:p w:rsidR="00117AFC" w:rsidRPr="00117AFC" w:rsidRDefault="00117AFC">
      <w:pPr>
        <w:rPr>
          <w:b/>
          <w:bCs/>
        </w:rPr>
      </w:pPr>
      <w:r w:rsidRPr="00117AFC">
        <w:rPr>
          <w:b/>
          <w:bCs/>
        </w:rPr>
        <w:t>TRA I TOUR TEMATICI QUALI POTREBBERO ESSERE QUELLI DI TUO INTERESSE?</w:t>
      </w:r>
    </w:p>
    <w:p w:rsidR="00117AFC" w:rsidRDefault="00117AFC" w:rsidP="00117AFC">
      <w:pPr>
        <w:pStyle w:val="Paragrafoelenco"/>
        <w:numPr>
          <w:ilvl w:val="0"/>
          <w:numId w:val="1"/>
        </w:numPr>
      </w:pPr>
      <w:r>
        <w:t>ITINERARI MUSICALI (INSEGUENDO LA MUSICA ATLANTA- MEMPHIS-NASHVILLE)</w:t>
      </w:r>
    </w:p>
    <w:p w:rsidR="00117AFC" w:rsidRDefault="00117AFC" w:rsidP="00117AFC">
      <w:pPr>
        <w:pStyle w:val="Paragrafoelenco"/>
        <w:numPr>
          <w:ilvl w:val="0"/>
          <w:numId w:val="1"/>
        </w:numPr>
      </w:pPr>
      <w:r>
        <w:t>NEW ENGLAND LETTERARIO</w:t>
      </w:r>
    </w:p>
    <w:p w:rsidR="00117AFC" w:rsidRDefault="00117AFC" w:rsidP="00117AFC">
      <w:pPr>
        <w:pStyle w:val="Paragrafoelenco"/>
        <w:numPr>
          <w:ilvl w:val="0"/>
          <w:numId w:val="1"/>
        </w:numPr>
      </w:pPr>
      <w:r>
        <w:t>SUD ATLANTA – MACON – SAVANNAH – CHARLESTON</w:t>
      </w:r>
    </w:p>
    <w:p w:rsidR="00117AFC" w:rsidRDefault="00117AFC" w:rsidP="00117AFC">
      <w:pPr>
        <w:pStyle w:val="Paragrafoelenco"/>
        <w:numPr>
          <w:ilvl w:val="0"/>
          <w:numId w:val="1"/>
        </w:numPr>
      </w:pPr>
      <w:r>
        <w:t>INDIANI D’AMERICA</w:t>
      </w:r>
    </w:p>
    <w:p w:rsidR="00117AFC" w:rsidRDefault="00117AFC" w:rsidP="00117AFC">
      <w:pPr>
        <w:pStyle w:val="Paragrafoelenco"/>
        <w:numPr>
          <w:ilvl w:val="0"/>
          <w:numId w:val="1"/>
        </w:numPr>
      </w:pPr>
      <w:r>
        <w:t>ALTRO</w:t>
      </w:r>
    </w:p>
    <w:p w:rsidR="00117AFC" w:rsidRPr="00117AFC" w:rsidRDefault="00117AFC" w:rsidP="00117AFC">
      <w:pPr>
        <w:rPr>
          <w:b/>
          <w:bCs/>
        </w:rPr>
      </w:pPr>
      <w:r w:rsidRPr="00117AFC">
        <w:rPr>
          <w:b/>
          <w:bCs/>
        </w:rPr>
        <w:t xml:space="preserve">NOME E COGNOME </w:t>
      </w:r>
    </w:p>
    <w:p w:rsidR="00117AFC" w:rsidRPr="00117AFC" w:rsidRDefault="00117AFC" w:rsidP="00117AFC">
      <w:pPr>
        <w:rPr>
          <w:b/>
          <w:bCs/>
        </w:rPr>
      </w:pPr>
      <w:r w:rsidRPr="00117AFC">
        <w:rPr>
          <w:b/>
          <w:bCs/>
        </w:rPr>
        <w:t>NOME AGENZIA</w:t>
      </w:r>
    </w:p>
    <w:p w:rsidR="00117AFC" w:rsidRPr="00117AFC" w:rsidRDefault="00117AFC" w:rsidP="00117AFC">
      <w:pPr>
        <w:rPr>
          <w:b/>
          <w:bCs/>
        </w:rPr>
      </w:pPr>
      <w:r w:rsidRPr="00117AFC">
        <w:rPr>
          <w:b/>
          <w:bCs/>
        </w:rPr>
        <w:t xml:space="preserve">EMAIL </w:t>
      </w:r>
      <w:bookmarkStart w:id="0" w:name="_GoBack"/>
      <w:bookmarkEnd w:id="0"/>
    </w:p>
    <w:p w:rsidR="00117AFC" w:rsidRDefault="00117AFC"/>
    <w:sectPr w:rsidR="00117A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9304D2"/>
    <w:multiLevelType w:val="hybridMultilevel"/>
    <w:tmpl w:val="3AD2FDBC"/>
    <w:lvl w:ilvl="0" w:tplc="DC7AE8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17AFC"/>
    <w:rsid w:val="00117AFC"/>
    <w:rsid w:val="00C1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480C6"/>
  <w15:chartTrackingRefBased/>
  <w15:docId w15:val="{21448621-DD18-4427-BF4B-5B7EDB72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17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1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Enrica Montanucci</dc:creator>
  <cp:keywords/>
  <dc:description/>
  <cp:lastModifiedBy>Enrica Montanucci</cp:lastModifiedBy>
  <cp:revision>1</cp:revision>
  <dcterms:created xsi:type="dcterms:W3CDTF">2021-11-10T13:02:00Z</dcterms:created>
  <dcterms:modified xsi:type="dcterms:W3CDTF">2021-11-10T13:08:00Z</dcterms:modified>
</cp:coreProperties>
</file>